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E" w:rsidRPr="00300241" w:rsidRDefault="00401C9E" w:rsidP="00401C9E">
      <w:pPr>
        <w:jc w:val="right"/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  <w:i/>
          <w:iCs/>
          <w:sz w:val="22"/>
          <w:szCs w:val="22"/>
        </w:rPr>
      </w:pP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  <w:iCs/>
          <w:sz w:val="22"/>
          <w:szCs w:val="22"/>
        </w:rPr>
      </w:pPr>
      <w:r w:rsidRPr="00300241">
        <w:rPr>
          <w:rFonts w:ascii="Calibri Light" w:hAnsi="Calibri Light"/>
          <w:b/>
          <w:bCs/>
          <w:iCs/>
          <w:sz w:val="22"/>
          <w:szCs w:val="22"/>
        </w:rPr>
        <w:t>CHECKLIST FOR CHANGE OF NAME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7174"/>
        <w:gridCol w:w="720"/>
        <w:gridCol w:w="518"/>
        <w:gridCol w:w="22"/>
      </w:tblGrid>
      <w:tr w:rsidR="00401C9E" w:rsidRPr="00300241">
        <w:trPr>
          <w:cantSplit/>
        </w:trPr>
        <w:tc>
          <w:tcPr>
            <w:tcW w:w="9288" w:type="dxa"/>
            <w:gridSpan w:val="5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NAME OF THE UNIT: </w:t>
            </w:r>
          </w:p>
        </w:tc>
      </w:tr>
      <w:tr w:rsidR="00401C9E" w:rsidRPr="00300241" w:rsidTr="00300241">
        <w:tblPrEx>
          <w:tblLook w:val="01E0"/>
        </w:tblPrEx>
        <w:trPr>
          <w:gridAfter w:val="1"/>
          <w:wAfter w:w="22" w:type="dxa"/>
          <w:trHeight w:val="242"/>
        </w:trPr>
        <w:tc>
          <w:tcPr>
            <w:tcW w:w="854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Sl. No</w:t>
            </w:r>
          </w:p>
        </w:tc>
        <w:tc>
          <w:tcPr>
            <w:tcW w:w="7174" w:type="dxa"/>
          </w:tcPr>
          <w:p w:rsidR="00401C9E" w:rsidRPr="00300241" w:rsidRDefault="00401C9E" w:rsidP="0030024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Documents Required</w:t>
            </w:r>
          </w:p>
        </w:tc>
        <w:tc>
          <w:tcPr>
            <w:tcW w:w="720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1.1</w:t>
            </w:r>
          </w:p>
        </w:tc>
        <w:tc>
          <w:tcPr>
            <w:tcW w:w="717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 xml:space="preserve">A request letter for permission </w:t>
            </w: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(Format NCON)</w:t>
            </w:r>
          </w:p>
        </w:tc>
        <w:tc>
          <w:tcPr>
            <w:tcW w:w="720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1.2</w:t>
            </w:r>
          </w:p>
        </w:tc>
        <w:tc>
          <w:tcPr>
            <w:tcW w:w="717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A Copy of Certificate from ROC for name change &amp; MOA</w:t>
            </w:r>
          </w:p>
        </w:tc>
        <w:tc>
          <w:tcPr>
            <w:tcW w:w="720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1.3</w:t>
            </w:r>
          </w:p>
        </w:tc>
        <w:tc>
          <w:tcPr>
            <w:tcW w:w="717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Copy of Board Resolution in case of  Pvt. Ltd. &amp; Ltd. Company</w:t>
            </w:r>
          </w:p>
        </w:tc>
        <w:tc>
          <w:tcPr>
            <w:tcW w:w="720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1.4</w:t>
            </w:r>
          </w:p>
        </w:tc>
        <w:tc>
          <w:tcPr>
            <w:tcW w:w="7174" w:type="dxa"/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Original Green Card</w:t>
            </w:r>
          </w:p>
        </w:tc>
        <w:tc>
          <w:tcPr>
            <w:tcW w:w="720" w:type="dxa"/>
          </w:tcPr>
          <w:p w:rsidR="00401C9E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401C9E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B76874" w:rsidRPr="00300241">
        <w:tblPrEx>
          <w:tblLook w:val="01E0"/>
        </w:tblPrEx>
        <w:trPr>
          <w:gridAfter w:val="1"/>
          <w:wAfter w:w="22" w:type="dxa"/>
        </w:trPr>
        <w:tc>
          <w:tcPr>
            <w:tcW w:w="854" w:type="dxa"/>
          </w:tcPr>
          <w:p w:rsidR="00B76874" w:rsidRPr="00300241" w:rsidRDefault="00B76874" w:rsidP="000E4AC5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1.5</w:t>
            </w:r>
          </w:p>
        </w:tc>
        <w:tc>
          <w:tcPr>
            <w:tcW w:w="7174" w:type="dxa"/>
          </w:tcPr>
          <w:p w:rsidR="00B76874" w:rsidRPr="00300241" w:rsidRDefault="00B76874" w:rsidP="00B76874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 xml:space="preserve">A Copy of </w:t>
            </w:r>
            <w:r>
              <w:rPr>
                <w:rFonts w:ascii="Calibri Light" w:hAnsi="Calibri Light"/>
                <w:sz w:val="22"/>
                <w:szCs w:val="22"/>
              </w:rPr>
              <w:t>updated IEC</w:t>
            </w:r>
          </w:p>
        </w:tc>
        <w:tc>
          <w:tcPr>
            <w:tcW w:w="720" w:type="dxa"/>
          </w:tcPr>
          <w:p w:rsidR="00B76874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:rsidR="00B76874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</w:tbl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19"/>
        <w:gridCol w:w="701"/>
        <w:gridCol w:w="540"/>
      </w:tblGrid>
      <w:tr w:rsidR="00401C9E" w:rsidRPr="00300241">
        <w:tc>
          <w:tcPr>
            <w:tcW w:w="828" w:type="dxa"/>
            <w:tcBorders>
              <w:bottom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Sl. No</w:t>
            </w:r>
          </w:p>
        </w:tc>
        <w:tc>
          <w:tcPr>
            <w:tcW w:w="7219" w:type="dxa"/>
            <w:tcBorders>
              <w:bottom w:val="single" w:sz="4" w:space="0" w:color="auto"/>
            </w:tcBorders>
          </w:tcPr>
          <w:p w:rsidR="00401C9E" w:rsidRPr="00300241" w:rsidRDefault="00401C9E" w:rsidP="000E4AC5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Documents Verification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rPr>
          <w:trHeight w:val="30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Kindly highlight or tick mark in the documents as following:</w:t>
            </w:r>
          </w:p>
        </w:tc>
      </w:tr>
      <w:tr w:rsidR="00401C9E" w:rsidRPr="00300241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ind w:left="60"/>
              <w:rPr>
                <w:rFonts w:ascii="Calibri Light" w:hAnsi="Calibri Light"/>
                <w:b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A request letter for permission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rPr>
          <w:trHeight w:val="188"/>
        </w:trPr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2.1.1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The request letter should be on the letter head of the STP unit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A Copy of Certificate from ROC for name change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2.2.1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Change of Name &amp; Date of Certificate issued by Registrar &amp; MOA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Copy of Board Resolution in case of  Pvt. Ltd. &amp; Ltd. Company 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2.3.1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Board Resolution for name change duly signed by authorized signatory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401C9E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Original Green Card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401C9E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2.4.1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sz w:val="22"/>
                <w:szCs w:val="22"/>
              </w:rPr>
            </w:pPr>
            <w:r w:rsidRPr="00300241">
              <w:rPr>
                <w:rFonts w:ascii="Calibri Light" w:hAnsi="Calibri Light"/>
                <w:sz w:val="22"/>
                <w:szCs w:val="22"/>
              </w:rPr>
              <w:t>Original Green Card for necessary modifications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01C9E" w:rsidRPr="00300241" w:rsidRDefault="00401C9E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300241"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  <w:tr w:rsidR="00B76874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B76874" w:rsidRDefault="00B76874" w:rsidP="000E4AC5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B76874">
              <w:rPr>
                <w:rFonts w:ascii="Calibri Light" w:hAnsi="Calibri Light"/>
                <w:b/>
                <w:sz w:val="22"/>
                <w:szCs w:val="22"/>
              </w:rPr>
              <w:t>2.5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B76874" w:rsidRDefault="00B76874" w:rsidP="000E4AC5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B76874">
              <w:rPr>
                <w:rFonts w:ascii="Calibri Light" w:hAnsi="Calibri Light"/>
                <w:b/>
                <w:sz w:val="22"/>
                <w:szCs w:val="22"/>
              </w:rPr>
              <w:t>A Copy of updated IEC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</w:tr>
      <w:tr w:rsidR="00B76874" w:rsidRPr="00300241"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2.5.1</w:t>
            </w:r>
          </w:p>
        </w:tc>
        <w:tc>
          <w:tcPr>
            <w:tcW w:w="7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Updated IEC </w:t>
            </w:r>
            <w:r w:rsidRPr="00300241">
              <w:rPr>
                <w:rFonts w:ascii="Calibri Light" w:hAnsi="Calibri Light"/>
                <w:sz w:val="22"/>
                <w:szCs w:val="22"/>
              </w:rPr>
              <w:t xml:space="preserve">issued by </w:t>
            </w:r>
            <w:r>
              <w:rPr>
                <w:rFonts w:ascii="Calibri Light" w:hAnsi="Calibri Light"/>
                <w:sz w:val="22"/>
                <w:szCs w:val="22"/>
              </w:rPr>
              <w:t>DGFT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6874" w:rsidRPr="00300241" w:rsidRDefault="00B76874" w:rsidP="000E4AC5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No</w:t>
            </w:r>
          </w:p>
        </w:tc>
      </w:tr>
    </w:tbl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b/>
          <w:bCs/>
        </w:rPr>
      </w:pPr>
      <w:r w:rsidRPr="00300241">
        <w:rPr>
          <w:rFonts w:ascii="Calibri Light" w:hAnsi="Calibri Light"/>
          <w:b/>
          <w:bCs/>
        </w:rPr>
        <w:t xml:space="preserve">*NOTE: </w:t>
      </w:r>
      <w:r w:rsidR="00300241">
        <w:rPr>
          <w:rFonts w:ascii="Calibri Light" w:hAnsi="Calibri Light"/>
          <w:b/>
          <w:bCs/>
        </w:rPr>
        <w:t xml:space="preserve">  </w:t>
      </w:r>
      <w:r w:rsidRPr="00300241">
        <w:rPr>
          <w:rFonts w:ascii="Calibri Light" w:hAnsi="Calibri Light"/>
          <w:b/>
          <w:bCs/>
        </w:rPr>
        <w:t>(</w:t>
      </w:r>
      <w:proofErr w:type="spellStart"/>
      <w:r w:rsidRPr="00300241">
        <w:rPr>
          <w:rFonts w:ascii="Calibri Light" w:hAnsi="Calibri Light"/>
          <w:b/>
          <w:bCs/>
        </w:rPr>
        <w:t>i</w:t>
      </w:r>
      <w:proofErr w:type="spellEnd"/>
      <w:r w:rsidRPr="00300241">
        <w:rPr>
          <w:rFonts w:ascii="Calibri Light" w:hAnsi="Calibri Light"/>
          <w:b/>
          <w:bCs/>
        </w:rPr>
        <w:t xml:space="preserve">)  </w:t>
      </w:r>
      <w:r w:rsidR="00300241">
        <w:rPr>
          <w:rFonts w:ascii="Calibri Light" w:hAnsi="Calibri Light"/>
          <w:b/>
          <w:bCs/>
        </w:rPr>
        <w:t xml:space="preserve"> </w:t>
      </w:r>
      <w:r w:rsidRPr="00300241">
        <w:rPr>
          <w:rFonts w:ascii="Calibri Light" w:hAnsi="Calibri Light"/>
          <w:b/>
          <w:bCs/>
        </w:rPr>
        <w:t xml:space="preserve"> NOC for Change of Name that are complete will be accepted.</w:t>
      </w:r>
    </w:p>
    <w:p w:rsidR="00401C9E" w:rsidRPr="00300241" w:rsidRDefault="00401C9E" w:rsidP="00401C9E">
      <w:pPr>
        <w:rPr>
          <w:rFonts w:ascii="Calibri Light" w:hAnsi="Calibri Light"/>
          <w:b/>
          <w:bCs/>
        </w:rPr>
      </w:pPr>
      <w:r w:rsidRPr="00300241">
        <w:rPr>
          <w:rFonts w:ascii="Calibri Light" w:hAnsi="Calibri Light"/>
          <w:b/>
          <w:bCs/>
        </w:rPr>
        <w:t xml:space="preserve">                (ii) </w:t>
      </w:r>
      <w:r w:rsidR="00300241">
        <w:rPr>
          <w:rFonts w:ascii="Calibri Light" w:hAnsi="Calibri Light"/>
          <w:b/>
          <w:bCs/>
        </w:rPr>
        <w:t xml:space="preserve">   </w:t>
      </w:r>
      <w:r w:rsidRPr="00300241">
        <w:rPr>
          <w:rFonts w:ascii="Calibri Light" w:hAnsi="Calibri Light"/>
          <w:b/>
          <w:bCs/>
        </w:rPr>
        <w:t>NOC for Change of Name is subject to detailed verification.</w:t>
      </w:r>
    </w:p>
    <w:p w:rsidR="00401C9E" w:rsidRPr="00300241" w:rsidRDefault="00401C9E" w:rsidP="00401C9E">
      <w:pPr>
        <w:rPr>
          <w:rFonts w:ascii="Calibri Light" w:hAnsi="Calibri Light"/>
          <w:b/>
          <w:bCs/>
        </w:rPr>
      </w:pPr>
      <w:r w:rsidRPr="00300241">
        <w:rPr>
          <w:rFonts w:ascii="Calibri Light" w:hAnsi="Calibri Light"/>
          <w:b/>
          <w:bCs/>
        </w:rPr>
        <w:t xml:space="preserve">  </w:t>
      </w:r>
      <w:r w:rsidRPr="00300241">
        <w:rPr>
          <w:rFonts w:ascii="Calibri Light" w:hAnsi="Calibri Light"/>
          <w:b/>
          <w:bCs/>
        </w:rPr>
        <w:tab/>
        <w:t xml:space="preserve"> (iii) </w:t>
      </w:r>
      <w:r w:rsidR="00300241">
        <w:rPr>
          <w:rFonts w:ascii="Calibri Light" w:hAnsi="Calibri Light"/>
          <w:b/>
          <w:bCs/>
        </w:rPr>
        <w:t xml:space="preserve"> </w:t>
      </w:r>
      <w:r w:rsidRPr="00300241">
        <w:rPr>
          <w:rFonts w:ascii="Calibri Light" w:hAnsi="Calibri Light"/>
          <w:b/>
          <w:bCs/>
        </w:rPr>
        <w:t>In case of ‘NO’ for any of the item, kindly take action and submit completed document.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FOR FURTHER CLARIFICATIONS: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Contact Person:</w:t>
      </w:r>
      <w:r w:rsidRPr="00300241">
        <w:rPr>
          <w:rFonts w:ascii="Calibri Light" w:hAnsi="Calibri Light"/>
          <w:b/>
          <w:bCs/>
          <w:sz w:val="22"/>
          <w:szCs w:val="22"/>
        </w:rPr>
        <w:tab/>
      </w:r>
      <w:r w:rsidRPr="00300241">
        <w:rPr>
          <w:rFonts w:ascii="Calibri Light" w:hAnsi="Calibri Light"/>
          <w:b/>
          <w:bCs/>
          <w:sz w:val="22"/>
          <w:szCs w:val="22"/>
        </w:rPr>
        <w:tab/>
      </w:r>
      <w:r w:rsidRPr="00300241">
        <w:rPr>
          <w:rFonts w:ascii="Calibri Light" w:hAnsi="Calibri Light"/>
          <w:b/>
          <w:bCs/>
          <w:sz w:val="22"/>
          <w:szCs w:val="22"/>
        </w:rPr>
        <w:tab/>
      </w:r>
      <w:r w:rsidR="00925D71">
        <w:rPr>
          <w:rFonts w:ascii="Calibri Light" w:hAnsi="Calibri Light"/>
          <w:b/>
          <w:bCs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>__________________________________</w:t>
      </w: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Contact No.:</w:t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  <w:t>__________________________________</w:t>
      </w:r>
      <w:r w:rsidRPr="00300241">
        <w:rPr>
          <w:rFonts w:ascii="Calibri Light" w:hAnsi="Calibri Light"/>
          <w:sz w:val="22"/>
          <w:szCs w:val="22"/>
        </w:rPr>
        <w:tab/>
      </w: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Present Communicating Address:</w:t>
      </w:r>
      <w:r w:rsidRPr="00300241">
        <w:rPr>
          <w:rFonts w:ascii="Calibri Light" w:hAnsi="Calibri Light"/>
          <w:sz w:val="22"/>
          <w:szCs w:val="22"/>
        </w:rPr>
        <w:tab/>
      </w:r>
      <w:r w:rsidR="00925D7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>__________________________________</w:t>
      </w: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  <w:t>__________________________________</w:t>
      </w: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Email id:</w:t>
      </w:r>
      <w:r w:rsidRPr="00300241">
        <w:rPr>
          <w:rFonts w:ascii="Calibri Light" w:hAnsi="Calibri Light"/>
          <w:b/>
          <w:bCs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  <w:t>__________________________________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numPr>
          <w:ilvl w:val="0"/>
          <w:numId w:val="1"/>
        </w:numPr>
        <w:rPr>
          <w:rFonts w:ascii="Calibri Light" w:hAnsi="Calibri Light"/>
          <w:b/>
          <w:bCs/>
          <w:i/>
          <w:iCs/>
          <w:sz w:val="22"/>
          <w:szCs w:val="22"/>
        </w:rPr>
      </w:pPr>
      <w:r w:rsidRPr="00300241">
        <w:rPr>
          <w:rFonts w:ascii="Calibri Light" w:hAnsi="Calibri Light"/>
          <w:b/>
          <w:bCs/>
          <w:i/>
          <w:iCs/>
          <w:sz w:val="22"/>
          <w:szCs w:val="22"/>
        </w:rPr>
        <w:t xml:space="preserve">Note: </w:t>
      </w:r>
      <w:r w:rsidRPr="00300241">
        <w:rPr>
          <w:rFonts w:ascii="Calibri Light" w:hAnsi="Calibri Light"/>
          <w:sz w:val="22"/>
          <w:szCs w:val="22"/>
        </w:rPr>
        <w:t>Please enclose this check list along with each application.</w:t>
      </w:r>
    </w:p>
    <w:p w:rsidR="00401C9E" w:rsidRPr="00300241" w:rsidRDefault="00401C9E" w:rsidP="00401C9E">
      <w:pPr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ind w:left="720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The above mentioned contact details must be of company person only.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 xml:space="preserve">              Consultant details are not entertained.</w:t>
      </w: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</w:rPr>
      </w:pPr>
      <w:r w:rsidRPr="00300241">
        <w:rPr>
          <w:rFonts w:ascii="Calibri Light" w:hAnsi="Calibri Light"/>
          <w:b/>
          <w:bCs/>
        </w:rPr>
        <w:lastRenderedPageBreak/>
        <w:t>[ON LETTER HEAD]</w:t>
      </w: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right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Date _____________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To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The Director,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Software Technology Parks of India,</w:t>
      </w:r>
    </w:p>
    <w:p w:rsidR="00401C9E" w:rsidRPr="00300241" w:rsidRDefault="00661DDE" w:rsidP="00401C9E">
      <w:pPr>
        <w:jc w:val="both"/>
        <w:rPr>
          <w:rFonts w:ascii="Calibri Light" w:hAnsi="Calibri Light"/>
          <w:sz w:val="22"/>
          <w:szCs w:val="22"/>
        </w:rPr>
      </w:pPr>
      <w:proofErr w:type="spellStart"/>
      <w:proofErr w:type="gramStart"/>
      <w:r>
        <w:rPr>
          <w:rFonts w:ascii="Calibri Light" w:hAnsi="Calibri Light"/>
          <w:sz w:val="22"/>
          <w:szCs w:val="22"/>
        </w:rPr>
        <w:t>Bhubeneswar</w:t>
      </w:r>
      <w:proofErr w:type="spellEnd"/>
      <w:r w:rsidR="00401C9E" w:rsidRPr="00300241">
        <w:rPr>
          <w:rFonts w:ascii="Calibri Light" w:hAnsi="Calibri Light"/>
          <w:sz w:val="22"/>
          <w:szCs w:val="22"/>
        </w:rPr>
        <w:t>.</w:t>
      </w:r>
      <w:proofErr w:type="gramEnd"/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Dear Sir,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 xml:space="preserve">                   </w:t>
      </w:r>
      <w:r w:rsidR="00925D71">
        <w:rPr>
          <w:rFonts w:ascii="Calibri Light" w:hAnsi="Calibri Light"/>
          <w:b/>
          <w:bCs/>
          <w:sz w:val="22"/>
          <w:szCs w:val="22"/>
        </w:rPr>
        <w:t xml:space="preserve">     </w:t>
      </w:r>
      <w:r w:rsidRPr="00300241">
        <w:rPr>
          <w:rFonts w:ascii="Calibri Light" w:hAnsi="Calibri Light"/>
          <w:b/>
          <w:bCs/>
          <w:sz w:val="22"/>
          <w:szCs w:val="22"/>
        </w:rPr>
        <w:t>Sub: No objection for Change of name of the STP Unit - Reg.</w:t>
      </w:r>
    </w:p>
    <w:p w:rsidR="00401C9E" w:rsidRDefault="00401C9E" w:rsidP="00401C9E">
      <w:pPr>
        <w:jc w:val="both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              </w:t>
      </w:r>
      <w:r w:rsidRPr="00300241">
        <w:rPr>
          <w:rFonts w:ascii="Calibri Light" w:hAnsi="Calibri Light"/>
          <w:sz w:val="22"/>
          <w:szCs w:val="22"/>
        </w:rPr>
        <w:tab/>
        <w:t xml:space="preserve">     </w:t>
      </w:r>
      <w:r w:rsidR="00925D7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b/>
          <w:bCs/>
          <w:sz w:val="22"/>
          <w:szCs w:val="22"/>
        </w:rPr>
        <w:t xml:space="preserve">Ref:  STPI Approval No.________________ </w:t>
      </w:r>
      <w:proofErr w:type="spellStart"/>
      <w:r w:rsidRPr="00300241">
        <w:rPr>
          <w:rFonts w:ascii="Calibri Light" w:hAnsi="Calibri Light"/>
          <w:b/>
          <w:bCs/>
          <w:sz w:val="22"/>
          <w:szCs w:val="22"/>
        </w:rPr>
        <w:t>dt</w:t>
      </w:r>
      <w:proofErr w:type="spellEnd"/>
      <w:r w:rsidRPr="00300241">
        <w:rPr>
          <w:rFonts w:ascii="Calibri Light" w:hAnsi="Calibri Light"/>
          <w:b/>
          <w:bCs/>
          <w:sz w:val="22"/>
          <w:szCs w:val="22"/>
        </w:rPr>
        <w:t>__________.</w:t>
      </w:r>
    </w:p>
    <w:p w:rsidR="00925D71" w:rsidRPr="00300241" w:rsidRDefault="00925D71" w:rsidP="00401C9E">
      <w:pPr>
        <w:jc w:val="both"/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b/>
          <w:bCs/>
          <w:sz w:val="22"/>
          <w:szCs w:val="22"/>
        </w:rPr>
        <w:t>***</w:t>
      </w:r>
    </w:p>
    <w:p w:rsidR="00401C9E" w:rsidRPr="00300241" w:rsidRDefault="00401C9E" w:rsidP="00401C9E">
      <w:pPr>
        <w:jc w:val="center"/>
        <w:rPr>
          <w:rFonts w:ascii="Calibri Light" w:hAnsi="Calibri Light"/>
          <w:b/>
          <w:bCs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We wish to bring to your kind notice that there is change of name of our company from _______________________________ to __________________________.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We are enclosing herewith the following documents: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C05335">
      <w:pPr>
        <w:numPr>
          <w:ilvl w:val="0"/>
          <w:numId w:val="11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Certification of Incorporation issued by Registrar of Companies (ROC) &amp; MOA</w:t>
      </w:r>
    </w:p>
    <w:p w:rsidR="00401C9E" w:rsidRPr="00661DDE" w:rsidRDefault="00401C9E" w:rsidP="00C05335">
      <w:pPr>
        <w:numPr>
          <w:ilvl w:val="0"/>
          <w:numId w:val="11"/>
        </w:numPr>
        <w:jc w:val="both"/>
        <w:rPr>
          <w:rFonts w:ascii="Calibri Light" w:hAnsi="Calibri Light"/>
          <w:b/>
          <w:bCs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Board Resolution in case of Pvt. Ltd. &amp; Limited Company.</w:t>
      </w:r>
    </w:p>
    <w:p w:rsidR="00661DDE" w:rsidRPr="00661DDE" w:rsidRDefault="00661DDE" w:rsidP="00661DDE">
      <w:pPr>
        <w:numPr>
          <w:ilvl w:val="0"/>
          <w:numId w:val="11"/>
        </w:numPr>
        <w:jc w:val="both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Updated GST certificate</w:t>
      </w:r>
    </w:p>
    <w:p w:rsidR="00661DDE" w:rsidRPr="00661DDE" w:rsidRDefault="00661DDE" w:rsidP="00C05335">
      <w:pPr>
        <w:numPr>
          <w:ilvl w:val="0"/>
          <w:numId w:val="11"/>
        </w:numPr>
        <w:jc w:val="both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Updated IEC certificate</w:t>
      </w:r>
    </w:p>
    <w:p w:rsidR="001258E4" w:rsidRDefault="00661DDE" w:rsidP="001258E4">
      <w:pPr>
        <w:numPr>
          <w:ilvl w:val="0"/>
          <w:numId w:val="11"/>
        </w:numPr>
        <w:jc w:val="both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Lease/Sale Agreement on new name(optional)</w:t>
      </w:r>
    </w:p>
    <w:p w:rsidR="001258E4" w:rsidRPr="001258E4" w:rsidRDefault="001258E4" w:rsidP="001258E4">
      <w:pPr>
        <w:jc w:val="both"/>
        <w:rPr>
          <w:rFonts w:ascii="Calibri Light" w:hAnsi="Calibri Light"/>
          <w:sz w:val="22"/>
          <w:szCs w:val="22"/>
        </w:rPr>
      </w:pPr>
    </w:p>
    <w:p w:rsidR="001258E4" w:rsidRPr="001258E4" w:rsidRDefault="001258E4" w:rsidP="001258E4">
      <w:pPr>
        <w:jc w:val="both"/>
        <w:rPr>
          <w:rFonts w:ascii="Calibri Light" w:hAnsi="Calibri Light"/>
          <w:sz w:val="22"/>
          <w:szCs w:val="22"/>
        </w:rPr>
      </w:pPr>
      <w:r w:rsidRPr="001258E4">
        <w:rPr>
          <w:rFonts w:ascii="Calibri Light" w:hAnsi="Calibri Light"/>
          <w:sz w:val="22"/>
          <w:szCs w:val="22"/>
        </w:rPr>
        <w:t xml:space="preserve">We are herewith declaring that there are no pending </w:t>
      </w:r>
      <w:proofErr w:type="spellStart"/>
      <w:r w:rsidRPr="001258E4">
        <w:rPr>
          <w:rFonts w:ascii="Calibri Light" w:hAnsi="Calibri Light"/>
          <w:sz w:val="22"/>
          <w:szCs w:val="22"/>
        </w:rPr>
        <w:t>Softex</w:t>
      </w:r>
      <w:proofErr w:type="spellEnd"/>
      <w:r w:rsidRPr="001258E4">
        <w:rPr>
          <w:rFonts w:ascii="Calibri Light" w:hAnsi="Calibri Light"/>
          <w:sz w:val="22"/>
          <w:szCs w:val="22"/>
        </w:rPr>
        <w:t xml:space="preserve"> on our old name &amp; also declaring that except the name of the unit, all the remaining entities are remain same..</w:t>
      </w:r>
    </w:p>
    <w:p w:rsidR="001258E4" w:rsidRPr="001258E4" w:rsidRDefault="001258E4" w:rsidP="001258E4">
      <w:pPr>
        <w:jc w:val="both"/>
        <w:rPr>
          <w:rFonts w:ascii="Calibri Light" w:hAnsi="Calibri Light"/>
          <w:sz w:val="22"/>
          <w:szCs w:val="22"/>
        </w:rPr>
      </w:pPr>
    </w:p>
    <w:p w:rsidR="001258E4" w:rsidRPr="001258E4" w:rsidRDefault="001258E4" w:rsidP="001258E4">
      <w:pPr>
        <w:jc w:val="both"/>
        <w:rPr>
          <w:rFonts w:ascii="Calibri Light" w:hAnsi="Calibri Light"/>
          <w:sz w:val="22"/>
          <w:szCs w:val="22"/>
        </w:rPr>
      </w:pPr>
      <w:r w:rsidRPr="001258E4">
        <w:rPr>
          <w:rFonts w:ascii="Calibri Light" w:hAnsi="Calibri Light"/>
          <w:sz w:val="22"/>
          <w:szCs w:val="22"/>
        </w:rPr>
        <w:t>We here by solemnly declare that the particulars stated above are true and would be held accountable in this regard if any issue arises.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In this regard we request your good office to kindly issue the NOC for change of name. 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>Thanking you,</w:t>
      </w:r>
    </w:p>
    <w:p w:rsidR="00401C9E" w:rsidRPr="00300241" w:rsidRDefault="00401C9E" w:rsidP="00401C9E">
      <w:pPr>
        <w:jc w:val="both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 </w:t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</w:p>
    <w:p w:rsidR="00401C9E" w:rsidRPr="00300241" w:rsidRDefault="00401C9E" w:rsidP="00925D71">
      <w:pPr>
        <w:jc w:val="right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Yours faithfully,</w:t>
      </w:r>
    </w:p>
    <w:p w:rsidR="00401C9E" w:rsidRPr="00300241" w:rsidRDefault="00401C9E" w:rsidP="00925D71">
      <w:pPr>
        <w:jc w:val="right"/>
        <w:rPr>
          <w:rFonts w:ascii="Calibri Light" w:hAnsi="Calibri Light"/>
          <w:sz w:val="22"/>
          <w:szCs w:val="22"/>
        </w:rPr>
      </w:pPr>
    </w:p>
    <w:p w:rsidR="00401C9E" w:rsidRDefault="00401C9E" w:rsidP="00925D71">
      <w:pPr>
        <w:jc w:val="right"/>
        <w:rPr>
          <w:rFonts w:ascii="Calibri Light" w:hAnsi="Calibri Light"/>
          <w:sz w:val="22"/>
          <w:szCs w:val="22"/>
        </w:rPr>
      </w:pPr>
    </w:p>
    <w:p w:rsidR="0054698C" w:rsidRPr="00300241" w:rsidRDefault="0054698C" w:rsidP="00925D71">
      <w:pPr>
        <w:jc w:val="right"/>
        <w:rPr>
          <w:rFonts w:ascii="Calibri Light" w:hAnsi="Calibri Light"/>
          <w:sz w:val="22"/>
          <w:szCs w:val="22"/>
        </w:rPr>
      </w:pPr>
    </w:p>
    <w:p w:rsidR="00401C9E" w:rsidRPr="00300241" w:rsidRDefault="00401C9E" w:rsidP="00925D71">
      <w:pPr>
        <w:jc w:val="right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   </w:t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  <w:t>(AUTHORISED SIGNATORY)</w:t>
      </w:r>
    </w:p>
    <w:p w:rsidR="00401C9E" w:rsidRDefault="00401C9E" w:rsidP="00925D71">
      <w:pPr>
        <w:jc w:val="right"/>
        <w:rPr>
          <w:rFonts w:ascii="Calibri Light" w:hAnsi="Calibri Light"/>
          <w:sz w:val="22"/>
          <w:szCs w:val="22"/>
        </w:rPr>
      </w:pPr>
      <w:r w:rsidRPr="00300241">
        <w:rPr>
          <w:rFonts w:ascii="Calibri Light" w:hAnsi="Calibri Light"/>
          <w:sz w:val="22"/>
          <w:szCs w:val="22"/>
        </w:rPr>
        <w:t xml:space="preserve">                 </w:t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</w:r>
      <w:r w:rsidRPr="00300241">
        <w:rPr>
          <w:rFonts w:ascii="Calibri Light" w:hAnsi="Calibri Light"/>
          <w:sz w:val="22"/>
          <w:szCs w:val="22"/>
        </w:rPr>
        <w:tab/>
        <w:t>WITH NAME</w:t>
      </w:r>
    </w:p>
    <w:sectPr w:rsidR="00401C9E" w:rsidSect="00190C9E">
      <w:pgSz w:w="12240" w:h="15840"/>
      <w:pgMar w:top="1440" w:right="117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6A"/>
    <w:multiLevelType w:val="hybridMultilevel"/>
    <w:tmpl w:val="11CAE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4E3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>
    <w:nsid w:val="12B8609A"/>
    <w:multiLevelType w:val="hybridMultilevel"/>
    <w:tmpl w:val="594A05EA"/>
    <w:lvl w:ilvl="0" w:tplc="BAB8D124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">
    <w:nsid w:val="14595EDB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1848C9"/>
    <w:multiLevelType w:val="hybridMultilevel"/>
    <w:tmpl w:val="043E06EE"/>
    <w:lvl w:ilvl="0" w:tplc="7F9C0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ang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31C0A"/>
    <w:multiLevelType w:val="hybridMultilevel"/>
    <w:tmpl w:val="2C1C9C8A"/>
    <w:lvl w:ilvl="0" w:tplc="65F86AC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6">
    <w:nsid w:val="3DCD2905"/>
    <w:multiLevelType w:val="hybridMultilevel"/>
    <w:tmpl w:val="3B6CEB04"/>
    <w:lvl w:ilvl="0" w:tplc="7FF4154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7">
    <w:nsid w:val="420C7D86"/>
    <w:multiLevelType w:val="hybridMultilevel"/>
    <w:tmpl w:val="26E8FE78"/>
    <w:lvl w:ilvl="0" w:tplc="28EC4324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>
    <w:nsid w:val="422839E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DC7125"/>
    <w:multiLevelType w:val="hybridMultilevel"/>
    <w:tmpl w:val="8C3C77C0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4D4E78DB"/>
    <w:multiLevelType w:val="hybridMultilevel"/>
    <w:tmpl w:val="BDBED736"/>
    <w:lvl w:ilvl="0" w:tplc="0809000F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53BD31D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A6357A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3">
    <w:nsid w:val="6ABD1A4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843709"/>
    <w:multiLevelType w:val="hybridMultilevel"/>
    <w:tmpl w:val="CFD837CA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>
    <w:nsid w:val="6D9A6FD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52719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9A3D18"/>
    <w:multiLevelType w:val="hybridMultilevel"/>
    <w:tmpl w:val="6EAEA02A"/>
    <w:lvl w:ilvl="0" w:tplc="9C5E63F4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2174BF4E">
      <w:start w:val="1"/>
      <w:numFmt w:val="lowerRoman"/>
      <w:lvlText w:val="(%2)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 w:tplc="A2AE8A9A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D520B842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392CC1BE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2DA0BDEE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F37A1EDC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3346849E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E5AD38E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9">
    <w:nsid w:val="730A0CCD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F4A01ED"/>
    <w:multiLevelType w:val="hybridMultilevel"/>
    <w:tmpl w:val="8C3C77C0"/>
    <w:lvl w:ilvl="0" w:tplc="8A6E145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14"/>
  </w:num>
  <w:num w:numId="8">
    <w:abstractNumId w:val="20"/>
  </w:num>
  <w:num w:numId="9">
    <w:abstractNumId w:val="15"/>
  </w:num>
  <w:num w:numId="10">
    <w:abstractNumId w:val="5"/>
  </w:num>
  <w:num w:numId="11">
    <w:abstractNumId w:val="2"/>
  </w:num>
  <w:num w:numId="12">
    <w:abstractNumId w:val="18"/>
  </w:num>
  <w:num w:numId="13">
    <w:abstractNumId w:val="8"/>
  </w:num>
  <w:num w:numId="14">
    <w:abstractNumId w:val="13"/>
  </w:num>
  <w:num w:numId="15">
    <w:abstractNumId w:val="3"/>
  </w:num>
  <w:num w:numId="16">
    <w:abstractNumId w:val="11"/>
  </w:num>
  <w:num w:numId="17">
    <w:abstractNumId w:val="16"/>
  </w:num>
  <w:num w:numId="18">
    <w:abstractNumId w:val="19"/>
  </w:num>
  <w:num w:numId="19">
    <w:abstractNumId w:val="1"/>
  </w:num>
  <w:num w:numId="20">
    <w:abstractNumId w:val="9"/>
  </w:num>
  <w:num w:numId="2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2156"/>
    <w:rsid w:val="00005A9E"/>
    <w:rsid w:val="00035155"/>
    <w:rsid w:val="00056C7C"/>
    <w:rsid w:val="00060456"/>
    <w:rsid w:val="00071393"/>
    <w:rsid w:val="00073050"/>
    <w:rsid w:val="000A51D8"/>
    <w:rsid w:val="000A574B"/>
    <w:rsid w:val="000B0494"/>
    <w:rsid w:val="000B04A0"/>
    <w:rsid w:val="000C138F"/>
    <w:rsid w:val="000C3116"/>
    <w:rsid w:val="000C572D"/>
    <w:rsid w:val="000C5B6E"/>
    <w:rsid w:val="000D2C09"/>
    <w:rsid w:val="000E4AC5"/>
    <w:rsid w:val="000F12A8"/>
    <w:rsid w:val="001020D7"/>
    <w:rsid w:val="0010746F"/>
    <w:rsid w:val="00111E06"/>
    <w:rsid w:val="001258E4"/>
    <w:rsid w:val="0012649E"/>
    <w:rsid w:val="0013137E"/>
    <w:rsid w:val="00152255"/>
    <w:rsid w:val="00153402"/>
    <w:rsid w:val="00154A43"/>
    <w:rsid w:val="00155A4A"/>
    <w:rsid w:val="00165659"/>
    <w:rsid w:val="001862B0"/>
    <w:rsid w:val="00190C9E"/>
    <w:rsid w:val="001B0465"/>
    <w:rsid w:val="001B3192"/>
    <w:rsid w:val="001D361F"/>
    <w:rsid w:val="001E06BC"/>
    <w:rsid w:val="001F2787"/>
    <w:rsid w:val="00202288"/>
    <w:rsid w:val="00214C8C"/>
    <w:rsid w:val="00221922"/>
    <w:rsid w:val="002233DA"/>
    <w:rsid w:val="002241DD"/>
    <w:rsid w:val="002269AC"/>
    <w:rsid w:val="00244F75"/>
    <w:rsid w:val="002459C4"/>
    <w:rsid w:val="002537AD"/>
    <w:rsid w:val="0025624B"/>
    <w:rsid w:val="00262662"/>
    <w:rsid w:val="002955DD"/>
    <w:rsid w:val="002A3BB5"/>
    <w:rsid w:val="002A4491"/>
    <w:rsid w:val="002C5CB3"/>
    <w:rsid w:val="00300241"/>
    <w:rsid w:val="003047D0"/>
    <w:rsid w:val="003228CC"/>
    <w:rsid w:val="00325344"/>
    <w:rsid w:val="003430F6"/>
    <w:rsid w:val="00353316"/>
    <w:rsid w:val="0035475A"/>
    <w:rsid w:val="00357741"/>
    <w:rsid w:val="00365686"/>
    <w:rsid w:val="00377EA4"/>
    <w:rsid w:val="0039490B"/>
    <w:rsid w:val="0039734A"/>
    <w:rsid w:val="003A3B41"/>
    <w:rsid w:val="003D63E7"/>
    <w:rsid w:val="003E4755"/>
    <w:rsid w:val="003E5D00"/>
    <w:rsid w:val="003F2168"/>
    <w:rsid w:val="003F392F"/>
    <w:rsid w:val="003F3994"/>
    <w:rsid w:val="00401C9E"/>
    <w:rsid w:val="00402F33"/>
    <w:rsid w:val="00411CCD"/>
    <w:rsid w:val="00421F4E"/>
    <w:rsid w:val="00444B64"/>
    <w:rsid w:val="00450956"/>
    <w:rsid w:val="00475AF7"/>
    <w:rsid w:val="00490804"/>
    <w:rsid w:val="00496F63"/>
    <w:rsid w:val="004A7A7F"/>
    <w:rsid w:val="004A7B9F"/>
    <w:rsid w:val="004B6956"/>
    <w:rsid w:val="004C3947"/>
    <w:rsid w:val="004C5794"/>
    <w:rsid w:val="004E6964"/>
    <w:rsid w:val="0053014F"/>
    <w:rsid w:val="005317E6"/>
    <w:rsid w:val="0053604C"/>
    <w:rsid w:val="00537661"/>
    <w:rsid w:val="00540771"/>
    <w:rsid w:val="00540A86"/>
    <w:rsid w:val="0054698C"/>
    <w:rsid w:val="005545D4"/>
    <w:rsid w:val="00576DD0"/>
    <w:rsid w:val="00582933"/>
    <w:rsid w:val="00592DFD"/>
    <w:rsid w:val="005A62EE"/>
    <w:rsid w:val="005D6012"/>
    <w:rsid w:val="005E0BDA"/>
    <w:rsid w:val="005F3A0F"/>
    <w:rsid w:val="006343E7"/>
    <w:rsid w:val="00636D66"/>
    <w:rsid w:val="00637F59"/>
    <w:rsid w:val="00642346"/>
    <w:rsid w:val="00645C4F"/>
    <w:rsid w:val="00661DDE"/>
    <w:rsid w:val="006640CE"/>
    <w:rsid w:val="00680D2C"/>
    <w:rsid w:val="006839A9"/>
    <w:rsid w:val="006904D5"/>
    <w:rsid w:val="006948C9"/>
    <w:rsid w:val="00695DB6"/>
    <w:rsid w:val="006A5808"/>
    <w:rsid w:val="006B7992"/>
    <w:rsid w:val="006C1F32"/>
    <w:rsid w:val="006E4F56"/>
    <w:rsid w:val="006F357D"/>
    <w:rsid w:val="007008E6"/>
    <w:rsid w:val="00706A05"/>
    <w:rsid w:val="00716145"/>
    <w:rsid w:val="007328B8"/>
    <w:rsid w:val="007503C4"/>
    <w:rsid w:val="00756D71"/>
    <w:rsid w:val="007728F5"/>
    <w:rsid w:val="007733AD"/>
    <w:rsid w:val="0077667C"/>
    <w:rsid w:val="00792041"/>
    <w:rsid w:val="00792D7D"/>
    <w:rsid w:val="007A01F6"/>
    <w:rsid w:val="007B008C"/>
    <w:rsid w:val="007C1EF4"/>
    <w:rsid w:val="007C2BD5"/>
    <w:rsid w:val="007C70DC"/>
    <w:rsid w:val="007E19EF"/>
    <w:rsid w:val="007F041B"/>
    <w:rsid w:val="00802C2C"/>
    <w:rsid w:val="00814B39"/>
    <w:rsid w:val="00825D10"/>
    <w:rsid w:val="008333D8"/>
    <w:rsid w:val="0083607C"/>
    <w:rsid w:val="008372DA"/>
    <w:rsid w:val="00870E5A"/>
    <w:rsid w:val="008821E9"/>
    <w:rsid w:val="008935B3"/>
    <w:rsid w:val="008A18A7"/>
    <w:rsid w:val="008A287B"/>
    <w:rsid w:val="008C5316"/>
    <w:rsid w:val="008D2A51"/>
    <w:rsid w:val="008D2A57"/>
    <w:rsid w:val="008D39A9"/>
    <w:rsid w:val="008D7BD2"/>
    <w:rsid w:val="008E4968"/>
    <w:rsid w:val="008F36F4"/>
    <w:rsid w:val="008F5DB4"/>
    <w:rsid w:val="00914474"/>
    <w:rsid w:val="00916E7F"/>
    <w:rsid w:val="00916FA3"/>
    <w:rsid w:val="00925D71"/>
    <w:rsid w:val="00930006"/>
    <w:rsid w:val="009312C6"/>
    <w:rsid w:val="00937609"/>
    <w:rsid w:val="00941C69"/>
    <w:rsid w:val="009573B2"/>
    <w:rsid w:val="00957C29"/>
    <w:rsid w:val="00973117"/>
    <w:rsid w:val="00976CA0"/>
    <w:rsid w:val="00991ADF"/>
    <w:rsid w:val="00992D51"/>
    <w:rsid w:val="00994A95"/>
    <w:rsid w:val="009B100C"/>
    <w:rsid w:val="009B526B"/>
    <w:rsid w:val="009C236C"/>
    <w:rsid w:val="009E3F57"/>
    <w:rsid w:val="009E6BEE"/>
    <w:rsid w:val="00A0366D"/>
    <w:rsid w:val="00A2047F"/>
    <w:rsid w:val="00A23A1A"/>
    <w:rsid w:val="00A34899"/>
    <w:rsid w:val="00A40332"/>
    <w:rsid w:val="00A56BAC"/>
    <w:rsid w:val="00A57816"/>
    <w:rsid w:val="00A77A95"/>
    <w:rsid w:val="00A8198E"/>
    <w:rsid w:val="00A90BCF"/>
    <w:rsid w:val="00A92052"/>
    <w:rsid w:val="00AA346A"/>
    <w:rsid w:val="00AA69C3"/>
    <w:rsid w:val="00AB383D"/>
    <w:rsid w:val="00AB38F4"/>
    <w:rsid w:val="00AC261A"/>
    <w:rsid w:val="00AC2DDC"/>
    <w:rsid w:val="00AE35B3"/>
    <w:rsid w:val="00AE556F"/>
    <w:rsid w:val="00B00765"/>
    <w:rsid w:val="00B03040"/>
    <w:rsid w:val="00B31D56"/>
    <w:rsid w:val="00B34E1D"/>
    <w:rsid w:val="00B354A4"/>
    <w:rsid w:val="00B37CB0"/>
    <w:rsid w:val="00B427DE"/>
    <w:rsid w:val="00B72CC4"/>
    <w:rsid w:val="00B76874"/>
    <w:rsid w:val="00B869AD"/>
    <w:rsid w:val="00B926DA"/>
    <w:rsid w:val="00B93A09"/>
    <w:rsid w:val="00B9463E"/>
    <w:rsid w:val="00BA5761"/>
    <w:rsid w:val="00BA661B"/>
    <w:rsid w:val="00BB26A9"/>
    <w:rsid w:val="00BB30B2"/>
    <w:rsid w:val="00BB35ED"/>
    <w:rsid w:val="00BB4484"/>
    <w:rsid w:val="00BB7B64"/>
    <w:rsid w:val="00BC0331"/>
    <w:rsid w:val="00BE4E46"/>
    <w:rsid w:val="00BF1B2C"/>
    <w:rsid w:val="00C02C97"/>
    <w:rsid w:val="00C05335"/>
    <w:rsid w:val="00C10272"/>
    <w:rsid w:val="00C11B86"/>
    <w:rsid w:val="00C255F3"/>
    <w:rsid w:val="00C33136"/>
    <w:rsid w:val="00C457E5"/>
    <w:rsid w:val="00C52156"/>
    <w:rsid w:val="00C7354F"/>
    <w:rsid w:val="00C9371A"/>
    <w:rsid w:val="00C95478"/>
    <w:rsid w:val="00CB4640"/>
    <w:rsid w:val="00CB6D56"/>
    <w:rsid w:val="00CD45BB"/>
    <w:rsid w:val="00CE69C3"/>
    <w:rsid w:val="00D052F2"/>
    <w:rsid w:val="00D061AF"/>
    <w:rsid w:val="00D2430C"/>
    <w:rsid w:val="00D25B1E"/>
    <w:rsid w:val="00D4477E"/>
    <w:rsid w:val="00D502C8"/>
    <w:rsid w:val="00D61CCF"/>
    <w:rsid w:val="00D7254B"/>
    <w:rsid w:val="00D74F0D"/>
    <w:rsid w:val="00D83FBE"/>
    <w:rsid w:val="00DA370A"/>
    <w:rsid w:val="00DA7970"/>
    <w:rsid w:val="00DB70EA"/>
    <w:rsid w:val="00DC315E"/>
    <w:rsid w:val="00DC7EA1"/>
    <w:rsid w:val="00DD1F18"/>
    <w:rsid w:val="00DD31D5"/>
    <w:rsid w:val="00DD6FAE"/>
    <w:rsid w:val="00DE4635"/>
    <w:rsid w:val="00DE653D"/>
    <w:rsid w:val="00DE7C9C"/>
    <w:rsid w:val="00DF3E13"/>
    <w:rsid w:val="00DF6148"/>
    <w:rsid w:val="00E06A55"/>
    <w:rsid w:val="00E24E31"/>
    <w:rsid w:val="00E31C45"/>
    <w:rsid w:val="00E3496E"/>
    <w:rsid w:val="00E37041"/>
    <w:rsid w:val="00E43432"/>
    <w:rsid w:val="00E447FB"/>
    <w:rsid w:val="00E46135"/>
    <w:rsid w:val="00E465DC"/>
    <w:rsid w:val="00E861B8"/>
    <w:rsid w:val="00EB3217"/>
    <w:rsid w:val="00EB77C6"/>
    <w:rsid w:val="00EC40C4"/>
    <w:rsid w:val="00EC6802"/>
    <w:rsid w:val="00ED6A7C"/>
    <w:rsid w:val="00ED6EA6"/>
    <w:rsid w:val="00EE628F"/>
    <w:rsid w:val="00F01F0C"/>
    <w:rsid w:val="00F048B7"/>
    <w:rsid w:val="00F133B4"/>
    <w:rsid w:val="00F13492"/>
    <w:rsid w:val="00F165F2"/>
    <w:rsid w:val="00F47350"/>
    <w:rsid w:val="00F47A2E"/>
    <w:rsid w:val="00F547D7"/>
    <w:rsid w:val="00F60378"/>
    <w:rsid w:val="00F6162B"/>
    <w:rsid w:val="00F6399D"/>
    <w:rsid w:val="00F651D0"/>
    <w:rsid w:val="00F8137C"/>
    <w:rsid w:val="00F8149A"/>
    <w:rsid w:val="00FB0129"/>
    <w:rsid w:val="00FB06CD"/>
    <w:rsid w:val="00FB7B5F"/>
    <w:rsid w:val="00FC2EA1"/>
    <w:rsid w:val="00FE13A1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A43"/>
    <w:rPr>
      <w:rFonts w:cs="Mangal"/>
      <w:lang w:eastAsia="en-GB" w:bidi="hi-IN"/>
    </w:rPr>
  </w:style>
  <w:style w:type="paragraph" w:styleId="Heading1">
    <w:name w:val="heading 1"/>
    <w:basedOn w:val="Normal"/>
    <w:next w:val="Normal"/>
    <w:qFormat/>
    <w:rsid w:val="00154A4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54A43"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154A43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4A43"/>
    <w:pPr>
      <w:keepNext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154A43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6343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59C4"/>
    <w:pPr>
      <w:spacing w:before="240" w:after="60"/>
      <w:outlineLvl w:val="6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A43"/>
    <w:pPr>
      <w:tabs>
        <w:tab w:val="center" w:pos="4320"/>
        <w:tab w:val="right" w:pos="8640"/>
      </w:tabs>
    </w:pPr>
    <w:rPr>
      <w:lang w:eastAsia="en-US"/>
    </w:rPr>
  </w:style>
  <w:style w:type="paragraph" w:styleId="BodyTextIndent3">
    <w:name w:val="Body Text Indent 3"/>
    <w:basedOn w:val="Normal"/>
    <w:rsid w:val="00154A43"/>
    <w:pPr>
      <w:ind w:left="480"/>
      <w:jc w:val="both"/>
    </w:pPr>
    <w:rPr>
      <w:rFonts w:ascii="Arial" w:hAnsi="Arial"/>
      <w:position w:val="10"/>
      <w:sz w:val="24"/>
      <w:szCs w:val="24"/>
      <w:lang w:eastAsia="en-US"/>
    </w:rPr>
  </w:style>
  <w:style w:type="paragraph" w:styleId="Footer">
    <w:name w:val="footer"/>
    <w:basedOn w:val="Normal"/>
    <w:rsid w:val="00154A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A43"/>
  </w:style>
  <w:style w:type="paragraph" w:styleId="BodyText">
    <w:name w:val="Body Text"/>
    <w:basedOn w:val="Normal"/>
    <w:rsid w:val="00475AF7"/>
    <w:pPr>
      <w:spacing w:after="120"/>
    </w:pPr>
  </w:style>
  <w:style w:type="character" w:styleId="Hyperlink">
    <w:name w:val="Hyperlink"/>
    <w:rsid w:val="000F12A8"/>
    <w:rPr>
      <w:color w:val="0000FF"/>
      <w:u w:val="single"/>
    </w:rPr>
  </w:style>
  <w:style w:type="table" w:styleId="TableGrid">
    <w:name w:val="Table Grid"/>
    <w:basedOn w:val="TableNormal"/>
    <w:rsid w:val="00245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39734A"/>
    <w:pPr>
      <w:spacing w:after="120" w:line="480" w:lineRule="auto"/>
    </w:pPr>
    <w:rPr>
      <w:sz w:val="24"/>
      <w:szCs w:val="24"/>
      <w:lang w:eastAsia="en-US"/>
    </w:rPr>
  </w:style>
  <w:style w:type="paragraph" w:styleId="NormalWeb">
    <w:name w:val="Normal (Web)"/>
    <w:basedOn w:val="Normal"/>
    <w:rsid w:val="0035475A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 w:bidi="ar-SA"/>
    </w:rPr>
  </w:style>
  <w:style w:type="paragraph" w:customStyle="1" w:styleId="StyleHeading116ptComplexBoldLightTurquoisePattern">
    <w:name w:val="Style Heading 1 + 16 pt (Complex) Bold Light Turquoise Pattern: ..."/>
    <w:basedOn w:val="Heading1"/>
    <w:link w:val="StyleHeading116ptComplexBoldLightTurquoisePatternChar"/>
    <w:rsid w:val="0035475A"/>
    <w:pPr>
      <w:shd w:val="clear" w:color="auto" w:fill="008080"/>
    </w:pPr>
    <w:rPr>
      <w:rFonts w:ascii="Arial Narrow" w:hAnsi="Arial Narrow" w:cs="Times New Roman"/>
      <w:color w:val="CCFFFF"/>
      <w:sz w:val="32"/>
      <w:szCs w:val="32"/>
      <w:lang w:eastAsia="en-US" w:bidi="ar-SA"/>
    </w:rPr>
  </w:style>
  <w:style w:type="character" w:customStyle="1" w:styleId="StyleHeading116ptComplexBoldLightTurquoisePatternChar">
    <w:name w:val="Style Heading 1 + 16 pt (Complex) Bold Light Turquoise Pattern: ... Char"/>
    <w:link w:val="StyleHeading116ptComplexBoldLightTurquoisePattern"/>
    <w:rsid w:val="0035475A"/>
    <w:rPr>
      <w:rFonts w:ascii="Arial Narrow" w:hAnsi="Arial Narrow"/>
      <w:b/>
      <w:bCs/>
      <w:color w:val="CCFFFF"/>
      <w:sz w:val="32"/>
      <w:szCs w:val="32"/>
      <w:lang w:val="en-US" w:eastAsia="en-US" w:bidi="ar-SA"/>
    </w:rPr>
  </w:style>
  <w:style w:type="table" w:styleId="TableList3">
    <w:name w:val="Table List 3"/>
    <w:basedOn w:val="TableNormal"/>
    <w:rsid w:val="003228C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rsid w:val="007328B8"/>
    <w:rPr>
      <w:rFonts w:ascii="Courier New" w:hAnsi="Courier New"/>
      <w:lang w:eastAsia="en-US"/>
    </w:rPr>
  </w:style>
  <w:style w:type="paragraph" w:styleId="Title">
    <w:name w:val="Title"/>
    <w:basedOn w:val="Normal"/>
    <w:qFormat/>
    <w:rsid w:val="00D052F2"/>
    <w:pPr>
      <w:jc w:val="center"/>
    </w:pPr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"/>
    <w:rsid w:val="006F357D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CommentText">
    <w:name w:val="annotation text"/>
    <w:basedOn w:val="Normal"/>
    <w:semiHidden/>
    <w:rsid w:val="00914474"/>
    <w:rPr>
      <w:lang w:eastAsia="en-US"/>
    </w:rPr>
  </w:style>
  <w:style w:type="paragraph" w:customStyle="1" w:styleId="Default">
    <w:name w:val="Default"/>
    <w:rsid w:val="00BB30B2"/>
    <w:pPr>
      <w:autoSpaceDE w:val="0"/>
      <w:autoSpaceDN w:val="0"/>
      <w:adjustRightInd w:val="0"/>
    </w:pPr>
    <w:rPr>
      <w:rFonts w:ascii="Symbol" w:eastAsia="PMingLiU" w:hAnsi="Symbol" w:cs="Symbol"/>
      <w:color w:val="000000"/>
      <w:sz w:val="24"/>
      <w:szCs w:val="24"/>
      <w:lang w:eastAsia="zh-TW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BB97-1416-494F-8388-A7CADC01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&amp; checklist for Import Certificate</vt:lpstr>
    </vt:vector>
  </TitlesOfParts>
  <Company>STPI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checklist for Import Certificate</dc:title>
  <dc:creator>sgiri</dc:creator>
  <cp:lastModifiedBy>DELL</cp:lastModifiedBy>
  <cp:revision>3</cp:revision>
  <cp:lastPrinted>2014-06-20T04:21:00Z</cp:lastPrinted>
  <dcterms:created xsi:type="dcterms:W3CDTF">2024-10-09T09:37:00Z</dcterms:created>
  <dcterms:modified xsi:type="dcterms:W3CDTF">2024-10-09T09:43:00Z</dcterms:modified>
</cp:coreProperties>
</file>